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E6" w:rsidRDefault="001221E6" w:rsidP="001221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1221E6" w:rsidRDefault="001221E6" w:rsidP="001221E6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1221E6" w:rsidRDefault="001221E6" w:rsidP="001221E6">
      <w:pPr>
        <w:pStyle w:val="Bezproreda"/>
        <w:jc w:val="both"/>
      </w:pPr>
    </w:p>
    <w:p w:rsidR="001221E6" w:rsidRDefault="001221E6" w:rsidP="001221E6">
      <w:pPr>
        <w:pStyle w:val="Bezproreda"/>
        <w:jc w:val="both"/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1221E6" w:rsidRDefault="001221E6" w:rsidP="001221E6">
      <w:pPr>
        <w:pStyle w:val="Bezproreda"/>
        <w:jc w:val="both"/>
      </w:pPr>
    </w:p>
    <w:p w:rsidR="001221E6" w:rsidRDefault="001221E6" w:rsidP="001221E6">
      <w:pPr>
        <w:pStyle w:val="Bezproreda"/>
        <w:jc w:val="both"/>
      </w:pPr>
    </w:p>
    <w:p w:rsidR="001221E6" w:rsidRDefault="001221E6" w:rsidP="001221E6">
      <w:pPr>
        <w:pStyle w:val="Bezproreda"/>
        <w:ind w:left="2124"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POZIV NA DOSTAVU PONUDA</w:t>
      </w:r>
    </w:p>
    <w:p w:rsidR="001221E6" w:rsidRDefault="001221E6" w:rsidP="001221E6"/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1221E6" w:rsidTr="001221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6" w:rsidRDefault="001221E6"/>
          <w:p w:rsidR="001221E6" w:rsidRDefault="001221E6">
            <w:r>
              <w:t>Naziv i sjedište naručitelja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6" w:rsidRDefault="001221E6">
            <w:pPr>
              <w:rPr>
                <w:b/>
              </w:rPr>
            </w:pPr>
            <w:r>
              <w:rPr>
                <w:b/>
              </w:rPr>
              <w:t>Osnovna škola Gračani</w:t>
            </w:r>
          </w:p>
          <w:p w:rsidR="001221E6" w:rsidRDefault="001221E6">
            <w:pPr>
              <w:rPr>
                <w:b/>
              </w:rPr>
            </w:pPr>
            <w:r>
              <w:rPr>
                <w:b/>
              </w:rPr>
              <w:t>Gračani 4a</w:t>
            </w:r>
          </w:p>
          <w:p w:rsidR="001221E6" w:rsidRDefault="001221E6">
            <w:r>
              <w:rPr>
                <w:b/>
              </w:rPr>
              <w:t>10 000 Zagreb</w:t>
            </w:r>
          </w:p>
        </w:tc>
      </w:tr>
      <w:tr w:rsidR="001221E6" w:rsidTr="001221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6" w:rsidRDefault="001221E6"/>
          <w:p w:rsidR="001221E6" w:rsidRDefault="001221E6">
            <w:r>
              <w:t>Naziv predmeta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6" w:rsidRDefault="001221E6" w:rsidP="001221E6">
            <w:r>
              <w:t>Nabava radova za zamjenu dotrajalih ogrjevnih tijela u sanitarnom čvoru i upravnom traktu OŠ Gračani.</w:t>
            </w:r>
          </w:p>
        </w:tc>
      </w:tr>
      <w:tr w:rsidR="001221E6" w:rsidTr="001221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6" w:rsidRDefault="001221E6"/>
          <w:p w:rsidR="001221E6" w:rsidRDefault="001221E6">
            <w:r>
              <w:t>Opis predmeta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6" w:rsidRDefault="001221E6" w:rsidP="002E2366">
            <w:r>
              <w:t>Na predmetnoj lokaciji obavljaju se radovi zamjene starih radijatora u sanitarnom čvoru</w:t>
            </w:r>
            <w:r w:rsidR="002E2366">
              <w:t xml:space="preserve"> i upravnom traktu Osnovne škole Gračani.</w:t>
            </w:r>
          </w:p>
        </w:tc>
      </w:tr>
      <w:tr w:rsidR="001221E6" w:rsidTr="001221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6" w:rsidRDefault="001221E6"/>
          <w:p w:rsidR="001221E6" w:rsidRDefault="001221E6">
            <w:r>
              <w:t>Kriterij za odabir ponude</w:t>
            </w:r>
          </w:p>
          <w:p w:rsidR="001221E6" w:rsidRDefault="001221E6"/>
          <w:p w:rsidR="001221E6" w:rsidRDefault="001221E6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6" w:rsidRDefault="001221E6"/>
          <w:p w:rsidR="001221E6" w:rsidRDefault="001221E6">
            <w:r>
              <w:t>Kriterij najniže cijene.</w:t>
            </w:r>
          </w:p>
        </w:tc>
      </w:tr>
      <w:tr w:rsidR="001221E6" w:rsidTr="001221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6" w:rsidRDefault="001221E6">
            <w:r>
              <w:t>Rok pružanja usluge/izvršenja radova/isporuke robe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6" w:rsidRDefault="001221E6">
            <w:r>
              <w:t>Radovi će se obaviti nakon ugovaranja s rokom  izvođenja od 20 dana.</w:t>
            </w:r>
          </w:p>
        </w:tc>
      </w:tr>
      <w:tr w:rsidR="001221E6" w:rsidTr="001221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6" w:rsidRDefault="001221E6">
            <w:r>
              <w:t>Mjesto pružanja usluge/izvršenja radova/isporuke robe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6" w:rsidRDefault="001221E6">
            <w:r>
              <w:t>Predmetni radovi će se obavljati na adresi Gračani 4a u Zagrebu.</w:t>
            </w:r>
          </w:p>
        </w:tc>
      </w:tr>
      <w:tr w:rsidR="001221E6" w:rsidTr="001221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6" w:rsidRDefault="001221E6"/>
          <w:p w:rsidR="001221E6" w:rsidRDefault="001221E6">
            <w:r>
              <w:t>Način i rok plaćanja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6" w:rsidRDefault="001221E6">
            <w:r>
              <w:t>Rok plaćanja 45 dana od izvršenih radova, zapisnika o izvršenim radovima.</w:t>
            </w:r>
          </w:p>
          <w:p w:rsidR="001221E6" w:rsidRDefault="001221E6"/>
        </w:tc>
      </w:tr>
      <w:tr w:rsidR="001221E6" w:rsidTr="001221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6" w:rsidRDefault="001221E6">
            <w:pPr>
              <w:jc w:val="both"/>
            </w:pPr>
          </w:p>
          <w:p w:rsidR="001221E6" w:rsidRDefault="001221E6">
            <w:pPr>
              <w:jc w:val="both"/>
            </w:pPr>
            <w:r>
              <w:t>Procijenjenu vrijednost nabave</w:t>
            </w:r>
          </w:p>
          <w:p w:rsidR="001221E6" w:rsidRDefault="001221E6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6" w:rsidRDefault="001221E6"/>
          <w:p w:rsidR="001221E6" w:rsidRDefault="001221E6">
            <w:r>
              <w:t>29.521,25 HRK (s PDV-om).</w:t>
            </w:r>
          </w:p>
        </w:tc>
      </w:tr>
      <w:tr w:rsidR="001221E6" w:rsidTr="001221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6" w:rsidRDefault="001221E6"/>
          <w:p w:rsidR="001221E6" w:rsidRDefault="001221E6">
            <w:r>
              <w:t>Rok za dostavu ponuda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6" w:rsidRDefault="004F572F" w:rsidP="001221E6">
            <w:r>
              <w:t xml:space="preserve">Rok za dostavu ponude je </w:t>
            </w:r>
            <w:r w:rsidR="002E2366">
              <w:t xml:space="preserve"> 9</w:t>
            </w:r>
            <w:r w:rsidR="001221E6">
              <w:t>. 2. 2016. do 09:00 sati osobno na adresu Osnovna škola Gračani, Gračani 4a, Zagreb.</w:t>
            </w:r>
          </w:p>
        </w:tc>
      </w:tr>
    </w:tbl>
    <w:p w:rsidR="001221E6" w:rsidRDefault="001221E6" w:rsidP="001221E6"/>
    <w:p w:rsidR="005724C5" w:rsidRDefault="001221E6" w:rsidP="005724C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5724C5" w:rsidRDefault="005724C5" w:rsidP="005724C5">
      <w:pPr>
        <w:pStyle w:val="Bezproreda"/>
      </w:pPr>
      <w:r>
        <w:t xml:space="preserve">                                                                                                                        </w:t>
      </w:r>
      <w:r w:rsidR="001221E6">
        <w:t xml:space="preserve"> </w:t>
      </w:r>
    </w:p>
    <w:p w:rsidR="001221E6" w:rsidRDefault="005724C5" w:rsidP="005724C5">
      <w:pPr>
        <w:pStyle w:val="Bezproreda"/>
        <w:ind w:left="5664"/>
      </w:pPr>
      <w:r>
        <w:t xml:space="preserve">     </w:t>
      </w:r>
      <w:r w:rsidR="001221E6">
        <w:t xml:space="preserve">Nataša </w:t>
      </w:r>
      <w:proofErr w:type="spellStart"/>
      <w:r w:rsidR="001221E6">
        <w:t>Gjuran</w:t>
      </w:r>
      <w:proofErr w:type="spellEnd"/>
      <w:r w:rsidR="001221E6">
        <w:t xml:space="preserve">, </w:t>
      </w:r>
      <w:proofErr w:type="spellStart"/>
      <w:r w:rsidR="001221E6">
        <w:t>prof</w:t>
      </w:r>
      <w:proofErr w:type="spellEnd"/>
      <w:r w:rsidR="001221E6">
        <w:t>.</w:t>
      </w:r>
    </w:p>
    <w:p w:rsidR="001221E6" w:rsidRDefault="001221E6" w:rsidP="001221E6">
      <w:pPr>
        <w:rPr>
          <w:b/>
        </w:rPr>
      </w:pPr>
      <w:r>
        <w:rPr>
          <w:b/>
        </w:rPr>
        <w:t>Sastavni dio ovog zahtjeva je:</w:t>
      </w:r>
    </w:p>
    <w:p w:rsidR="0033146D" w:rsidRDefault="001221E6" w:rsidP="005724C5">
      <w:pPr>
        <w:pStyle w:val="Bezproreda"/>
      </w:pPr>
      <w:r>
        <w:t>1. Troškovnik za izvo</w:t>
      </w:r>
      <w:r w:rsidR="005724C5">
        <w:t xml:space="preserve">đenje radova </w:t>
      </w:r>
      <w:r w:rsidR="006675F9">
        <w:t>za zamjenu</w:t>
      </w:r>
      <w:r w:rsidR="005724C5">
        <w:t xml:space="preserve"> dotrajalih ogrjevnih tijela u sanitarnom čvoru i </w:t>
      </w:r>
      <w:r w:rsidR="006675F9">
        <w:t xml:space="preserve">    </w:t>
      </w:r>
      <w:r w:rsidR="005724C5">
        <w:t xml:space="preserve">upravnom </w:t>
      </w:r>
      <w:r>
        <w:t xml:space="preserve"> </w:t>
      </w:r>
      <w:r w:rsidR="005724C5">
        <w:t>traktu Osnovne škole Gračani</w:t>
      </w:r>
      <w:r w:rsidR="006675F9">
        <w:t>.</w:t>
      </w:r>
    </w:p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1E6"/>
    <w:rsid w:val="001221E6"/>
    <w:rsid w:val="002006AF"/>
    <w:rsid w:val="002528BB"/>
    <w:rsid w:val="002E2366"/>
    <w:rsid w:val="0033146D"/>
    <w:rsid w:val="004F572F"/>
    <w:rsid w:val="00510F21"/>
    <w:rsid w:val="005427C0"/>
    <w:rsid w:val="005724C5"/>
    <w:rsid w:val="005E6532"/>
    <w:rsid w:val="00646CB3"/>
    <w:rsid w:val="006675F9"/>
    <w:rsid w:val="006D3780"/>
    <w:rsid w:val="00761F56"/>
    <w:rsid w:val="007A5D63"/>
    <w:rsid w:val="00966526"/>
    <w:rsid w:val="00CB7E68"/>
    <w:rsid w:val="00D91AC0"/>
    <w:rsid w:val="00F2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21E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221E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2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2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11</cp:revision>
  <cp:lastPrinted>2016-02-02T11:58:00Z</cp:lastPrinted>
  <dcterms:created xsi:type="dcterms:W3CDTF">2016-02-02T08:55:00Z</dcterms:created>
  <dcterms:modified xsi:type="dcterms:W3CDTF">2016-02-02T11:58:00Z</dcterms:modified>
</cp:coreProperties>
</file>